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7108A96" w:rsidR="0075231D" w:rsidRDefault="002A545D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17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E554A6D" w14:textId="18E86E4D" w:rsidR="00FA3E19" w:rsidRDefault="002A545D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11:00 a.m. </w:t>
      </w:r>
      <w:r>
        <w:rPr>
          <w:rFonts w:eastAsia="Times New Roman" w:cstheme="minorHAnsi"/>
        </w:rPr>
        <w:tab/>
        <w:t>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Meet with Little Dixie Construction &amp; HMN in Columbia, MO. (GJ)</w:t>
      </w:r>
    </w:p>
    <w:p w14:paraId="62D12637" w14:textId="5F354016" w:rsidR="002A545D" w:rsidRDefault="002A545D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11:30 a.m. – 2:00 p.m.</w:t>
      </w:r>
      <w:r>
        <w:rPr>
          <w:rFonts w:eastAsia="Times New Roman" w:cstheme="minorHAnsi"/>
        </w:rPr>
        <w:tab/>
        <w:t xml:space="preserve"> Mid-MO Solid Waste Meeting in Columbia, MO (GJ)</w:t>
      </w:r>
    </w:p>
    <w:p w14:paraId="477A7FC2" w14:textId="74482DA2" w:rsidR="002A545D" w:rsidRDefault="002A545D" w:rsidP="00112B7F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2:30 p.m. – 3:30 p.m. </w:t>
      </w:r>
      <w:r>
        <w:rPr>
          <w:rFonts w:eastAsia="Times New Roman" w:cstheme="minorHAnsi"/>
        </w:rPr>
        <w:tab/>
        <w:t>Chamber Meeting. (GJ)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EAA18B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8EC4EAF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8D4A2D" w14:textId="77777777" w:rsidR="00AD7C77" w:rsidRDefault="00AD7C7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A638E6A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6244" w14:textId="77777777" w:rsidR="002F3054" w:rsidRDefault="002F3054" w:rsidP="0005676C">
      <w:pPr>
        <w:spacing w:after="0" w:line="240" w:lineRule="auto"/>
      </w:pPr>
      <w:r>
        <w:separator/>
      </w:r>
    </w:p>
  </w:endnote>
  <w:endnote w:type="continuationSeparator" w:id="0">
    <w:p w14:paraId="7EADB6AA" w14:textId="77777777" w:rsidR="002F3054" w:rsidRDefault="002F305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5D7BFAB8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2A545D">
      <w:rPr>
        <w:rFonts w:eastAsia="Times New Roman" w:cstheme="minorHAnsi"/>
        <w:sz w:val="20"/>
        <w:szCs w:val="24"/>
      </w:rPr>
      <w:t>14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356AE" w14:textId="77777777" w:rsidR="002F3054" w:rsidRDefault="002F3054" w:rsidP="0005676C">
      <w:pPr>
        <w:spacing w:after="0" w:line="240" w:lineRule="auto"/>
      </w:pPr>
      <w:r>
        <w:separator/>
      </w:r>
    </w:p>
  </w:footnote>
  <w:footnote w:type="continuationSeparator" w:id="0">
    <w:p w14:paraId="2AA472EA" w14:textId="77777777" w:rsidR="002F3054" w:rsidRDefault="002F305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wQ1flZC0WQ4Fif2B6RAaB2We+lURBBiqG5RPdfy59RW7cTDHx+NNGxBUBpdYZHNUrwhCR2iYD0gDEuDJnIf/Q==" w:salt="+PMUvi92lT/+aWHfBOFx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092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545D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89F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3C50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1274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2024-06-13T21:16:00Z</cp:lastPrinted>
  <dcterms:created xsi:type="dcterms:W3CDTF">2024-06-13T21:15:00Z</dcterms:created>
  <dcterms:modified xsi:type="dcterms:W3CDTF">2024-06-13T21:16:00Z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